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980126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F20" w:rsidRPr="00980126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дежурства</w:t>
      </w:r>
      <w:r w:rsidR="00980126" w:rsidRPr="0098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весеннего паводка 2017</w:t>
      </w:r>
      <w:r w:rsidRPr="0098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C196F" w:rsidRPr="00980126" w:rsidRDefault="004C196F" w:rsidP="00A023C4">
      <w:pPr>
        <w:rPr>
          <w:rFonts w:ascii="Times New Roman" w:hAnsi="Times New Roman" w:cs="Times New Roman"/>
          <w:b/>
        </w:rPr>
      </w:pPr>
    </w:p>
    <w:p w:rsidR="004C196F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предстоящим</w:t>
      </w:r>
      <w:r w:rsidR="00980126">
        <w:rPr>
          <w:rFonts w:ascii="Times New Roman" w:hAnsi="Times New Roman" w:cs="Times New Roman"/>
        </w:rPr>
        <w:t xml:space="preserve">  весеннем половодьем и на осно</w:t>
      </w:r>
      <w:r>
        <w:rPr>
          <w:rFonts w:ascii="Times New Roman" w:hAnsi="Times New Roman" w:cs="Times New Roman"/>
        </w:rPr>
        <w:t>вании постановления Администрации Новосельц</w:t>
      </w:r>
      <w:r w:rsidR="00980126">
        <w:rPr>
          <w:rFonts w:ascii="Times New Roman" w:hAnsi="Times New Roman" w:cs="Times New Roman"/>
        </w:rPr>
        <w:t>евского сельского поселения № 13 от 13.02.2017</w:t>
      </w:r>
      <w:r>
        <w:rPr>
          <w:rFonts w:ascii="Times New Roman" w:hAnsi="Times New Roman" w:cs="Times New Roman"/>
        </w:rPr>
        <w:t xml:space="preserve"> г. «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Новосельцевского с</w:t>
      </w:r>
      <w:r w:rsidR="00980126">
        <w:rPr>
          <w:rFonts w:ascii="Times New Roman" w:hAnsi="Times New Roman" w:cs="Times New Roman"/>
        </w:rPr>
        <w:t>ельского поселения  в 2017</w:t>
      </w:r>
      <w:r>
        <w:rPr>
          <w:rFonts w:ascii="Times New Roman" w:hAnsi="Times New Roman" w:cs="Times New Roman"/>
        </w:rPr>
        <w:t xml:space="preserve"> году»,</w:t>
      </w:r>
      <w:proofErr w:type="gramEnd"/>
    </w:p>
    <w:p w:rsidR="004C196F" w:rsidRDefault="004C196F" w:rsidP="00A023C4">
      <w:pPr>
        <w:rPr>
          <w:rFonts w:ascii="Times New Roman" w:hAnsi="Times New Roman" w:cs="Times New Roman"/>
        </w:rPr>
      </w:pPr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1.Организовать круглосуточное дежурство на время весеннего половодья, возложить его на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комиссии. Дежурство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и привлечение  транспортных сре</w:t>
      </w:r>
      <w:r w:rsidR="00980126">
        <w:rPr>
          <w:rFonts w:ascii="Times New Roman" w:hAnsi="Times New Roman" w:cs="Times New Roman"/>
        </w:rPr>
        <w:t>дств установить с 02 апреля 2017 года по 16 июня 2017</w:t>
      </w:r>
      <w:r>
        <w:rPr>
          <w:rFonts w:ascii="Times New Roman" w:hAnsi="Times New Roman" w:cs="Times New Roman"/>
        </w:rPr>
        <w:t xml:space="preserve"> года.</w:t>
      </w:r>
    </w:p>
    <w:p w:rsidR="004C196F" w:rsidRDefault="004C196F" w:rsidP="004C196F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2.Утвердить График дежурства членов 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приложению № 1.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3.Утвердить памятку для дежурного члена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приложению № 2 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</w:t>
      </w:r>
      <w:proofErr w:type="spellStart"/>
      <w:r>
        <w:rPr>
          <w:rFonts w:ascii="Times New Roman" w:hAnsi="Times New Roman" w:cs="Times New Roman"/>
        </w:rPr>
        <w:t>возникновеннии</w:t>
      </w:r>
      <w:proofErr w:type="spellEnd"/>
      <w:r>
        <w:rPr>
          <w:rFonts w:ascii="Times New Roman" w:hAnsi="Times New Roman" w:cs="Times New Roman"/>
        </w:rPr>
        <w:t xml:space="preserve"> ЧС, связанной с весенним паводком, немедленно сообщить в ЕДДС и дежурному районной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согласно табеля</w:t>
      </w:r>
      <w:proofErr w:type="gramEnd"/>
      <w:r>
        <w:rPr>
          <w:rFonts w:ascii="Times New Roman" w:hAnsi="Times New Roman" w:cs="Times New Roman"/>
        </w:rPr>
        <w:t xml:space="preserve"> срочных донесений по телефонам 2-10-31 и 2-14-05</w:t>
      </w: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 w:rsidR="00980126">
        <w:rPr>
          <w:rFonts w:ascii="Times New Roman" w:hAnsi="Times New Roman" w:cs="Times New Roman"/>
          <w:sz w:val="24"/>
          <w:szCs w:val="24"/>
        </w:rPr>
        <w:t>15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 от </w:t>
      </w:r>
      <w:r w:rsidR="00980126">
        <w:rPr>
          <w:rFonts w:ascii="Times New Roman" w:hAnsi="Times New Roman" w:cs="Times New Roman"/>
          <w:sz w:val="24"/>
          <w:szCs w:val="24"/>
        </w:rPr>
        <w:t>13.02.2017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9560B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дежурства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F05BD" w:rsidRDefault="001F05BD" w:rsidP="00C9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Новосельцевского сельс</w:t>
      </w:r>
      <w:r w:rsidR="00980126">
        <w:rPr>
          <w:rFonts w:ascii="Times New Roman" w:hAnsi="Times New Roman" w:cs="Times New Roman"/>
          <w:b/>
          <w:sz w:val="24"/>
          <w:szCs w:val="24"/>
        </w:rPr>
        <w:t>кого поселения со 02 апреля 2017 года – 16 июня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2397"/>
        <w:gridCol w:w="2976"/>
        <w:gridCol w:w="2127"/>
        <w:gridCol w:w="1666"/>
      </w:tblGrid>
      <w:tr w:rsidR="003F45C7" w:rsidTr="003F45C7">
        <w:tc>
          <w:tcPr>
            <w:tcW w:w="405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7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976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793" w:type="dxa"/>
            <w:gridSpan w:val="2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3F45C7" w:rsidTr="003F45C7">
        <w:tc>
          <w:tcPr>
            <w:tcW w:w="405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666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Сухушина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02.04.17 г., 08.04.17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14.04.17г.,20.04.17 г.,26.04.17 г.,02.05.17 г.,08.05.17 г.,14.05.17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,20.05.17г.,26.05.17 г.,01.06.17 г.,07.06.17 г.,13.06.17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,06.04.17 г.,24.05.17 г.18.05.17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3-61-28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3-61-17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Коновало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03.04.17 г.,09.04.17 г.,15.04.17 г.,21.04.17 г.,27.04.17г.,04.05.17г.,09.05.17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15.05.17 г.,21.05.17 г.,27.05.17 г.,02.06.17 г.,08.06.17 г.,14.06.17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18.04.17 г.,24.04.17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3-62-01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Новосельцева Анна Сергеевна</w:t>
            </w:r>
          </w:p>
        </w:tc>
        <w:tc>
          <w:tcPr>
            <w:tcW w:w="2976" w:type="dxa"/>
          </w:tcPr>
          <w:p w:rsidR="003F45C7" w:rsidRPr="003F45C7" w:rsidRDefault="00980126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04.04.17 г.,10.04.17 г.,16.04.17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г.,22.04.17г.,28.04.17г.,03.05.17г.,10.05.17г.,16.05.17г.,22.05.17г.,28.06.17</w:t>
            </w:r>
            <w:proofErr w:type="gramEnd"/>
          </w:p>
          <w:p w:rsidR="00104913" w:rsidRPr="003F45C7" w:rsidRDefault="00980126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03.06.17 г.,09.06.17 г.,30.05.17г.,30.04.17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3-61-74</w:t>
            </w:r>
          </w:p>
        </w:tc>
        <w:tc>
          <w:tcPr>
            <w:tcW w:w="166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3-61-06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Александр Александрович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10.06.17г.,04.06.17г.,29.05.17 г.,17.04.17г.,11.04.17г,05.04.17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.,23.04.17г.,29.04.17г.,05.05.17г.11.05.17г.,17.05.17 г.,23.05.17 г.,05.06.17 г.,06.05.17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12.06.17г.,06.06.17г.,31.05.17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.,19.04.17г.,13.04.17г.,07.04.17г.25.04.17г.,01.05.17г.,07.05.17г.13.05.17г,19.05.17г,25.05.17г.,11.06.17г.,12.05.17</w:t>
            </w:r>
            <w:proofErr w:type="gramEnd"/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66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3-61-95</w:t>
            </w:r>
          </w:p>
        </w:tc>
      </w:tr>
    </w:tbl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70091A" w:rsidP="003319D2">
      <w:pPr>
        <w:rPr>
          <w:rFonts w:ascii="Times New Roman" w:hAnsi="Times New Roman" w:cs="Times New Roman"/>
          <w:sz w:val="24"/>
          <w:szCs w:val="24"/>
        </w:rPr>
      </w:pPr>
      <w:r w:rsidRPr="0070091A">
        <w:rPr>
          <w:rFonts w:ascii="Times New Roman" w:hAnsi="Times New Roman" w:cs="Times New Roman"/>
          <w:sz w:val="24"/>
          <w:szCs w:val="24"/>
        </w:rPr>
        <w:t xml:space="preserve">Управ. Делами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319D2">
        <w:rPr>
          <w:rFonts w:ascii="Times New Roman" w:hAnsi="Times New Roman" w:cs="Times New Roman"/>
          <w:sz w:val="24"/>
          <w:szCs w:val="24"/>
        </w:rPr>
        <w:t>Н.В.Легута</w:t>
      </w:r>
      <w:proofErr w:type="spellEnd"/>
      <w:r w:rsidR="003319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3319D2" w:rsidRP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BD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E1" w:rsidRPr="00F27218" w:rsidRDefault="001F05B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</w:t>
      </w:r>
      <w:r w:rsidR="00417D6D"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Администрации</w:t>
      </w:r>
    </w:p>
    <w:p w:rsidR="00E03CE1" w:rsidRPr="00F27218" w:rsidRDefault="00417D6D" w:rsidP="003319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 w:rsidR="009801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от </w:t>
      </w:r>
      <w:r w:rsidR="00980126">
        <w:rPr>
          <w:rFonts w:ascii="Times New Roman" w:hAnsi="Times New Roman" w:cs="Times New Roman"/>
          <w:sz w:val="24"/>
          <w:szCs w:val="24"/>
        </w:rPr>
        <w:t>13.02.2017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94B9B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 xml:space="preserve">дежурного, члена </w:t>
      </w:r>
      <w:proofErr w:type="spellStart"/>
      <w:r w:rsidRPr="00980126"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94B9B" w:rsidRPr="00980126" w:rsidRDefault="00A94B9B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на</w:t>
      </w:r>
      <w:r w:rsidR="00980126">
        <w:rPr>
          <w:rFonts w:ascii="Times New Roman" w:hAnsi="Times New Roman" w:cs="Times New Roman"/>
          <w:b/>
          <w:sz w:val="24"/>
          <w:szCs w:val="24"/>
        </w:rPr>
        <w:t xml:space="preserve"> период весеннего половодья 2017</w:t>
      </w:r>
      <w:bookmarkStart w:id="0" w:name="_GoBack"/>
      <w:bookmarkEnd w:id="0"/>
      <w:r w:rsidRPr="009801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3CE1" w:rsidRPr="00980126" w:rsidRDefault="00A94B9B" w:rsidP="00A94B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>Общая часть</w:t>
      </w:r>
    </w:p>
    <w:p w:rsidR="00A94B9B" w:rsidRPr="00980126" w:rsidRDefault="00A94B9B" w:rsidP="00954561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Дежурство членов </w:t>
      </w:r>
      <w:proofErr w:type="spell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 осуществляется </w:t>
      </w:r>
      <w:proofErr w:type="gram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</w:t>
      </w:r>
      <w:proofErr w:type="gram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разработанного графика, утвержденного Распоряжением главы поселения. Замена или подмена дежурных осуществляется только с согласия председателя </w:t>
      </w:r>
      <w:proofErr w:type="spell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комиссии.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2.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 </w:t>
      </w:r>
      <w:r w:rsidRPr="00980126">
        <w:rPr>
          <w:rFonts w:ascii="Times New Roman" w:hAnsi="Times New Roman" w:cs="Times New Roman"/>
          <w:sz w:val="24"/>
          <w:szCs w:val="24"/>
        </w:rPr>
        <w:t xml:space="preserve">Дежурство осуществляется с 18 часов и до 9 часов следующего дня в рабочие дни и с 9 часов 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</w:t>
      </w:r>
      <w:r w:rsidRPr="00980126">
        <w:rPr>
          <w:rFonts w:ascii="Times New Roman" w:hAnsi="Times New Roman" w:cs="Times New Roman"/>
          <w:sz w:val="24"/>
          <w:szCs w:val="24"/>
        </w:rPr>
        <w:t>до 9 часов в выходные дни на дому с периодической проверкой ледовой и паводковой обстановки.</w:t>
      </w:r>
    </w:p>
    <w:p w:rsidR="00A94B9B" w:rsidRPr="00980126" w:rsidRDefault="00A94B9B" w:rsidP="00A94B9B">
      <w:pPr>
        <w:pStyle w:val="6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94B9B" w:rsidRPr="00980126" w:rsidRDefault="00A94B9B" w:rsidP="00A94B9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Действия дежурного при </w:t>
      </w:r>
      <w:proofErr w:type="spellStart"/>
      <w:r w:rsidRPr="00980126">
        <w:rPr>
          <w:rFonts w:ascii="Times New Roman" w:hAnsi="Times New Roman" w:cs="Times New Roman"/>
          <w:color w:val="auto"/>
          <w:sz w:val="24"/>
          <w:szCs w:val="24"/>
        </w:rPr>
        <w:t>заступлении</w:t>
      </w:r>
      <w:proofErr w:type="spellEnd"/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 на дежурство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1.Наблюдать за ледовой обстановкой, уровнем паводковых вод.</w:t>
      </w:r>
    </w:p>
    <w:p w:rsidR="00954561" w:rsidRPr="00980126" w:rsidRDefault="00A94B9B" w:rsidP="0095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 xml:space="preserve">2.Обовсех опасных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, связанных с паводком, немедленно сообщать дежурному районной </w:t>
      </w:r>
      <w:proofErr w:type="spellStart"/>
      <w:r w:rsidRPr="0098012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A94B9B" w:rsidRPr="00980126" w:rsidRDefault="00954561" w:rsidP="00980126">
      <w:pPr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4B9B" w:rsidRPr="00980126">
        <w:rPr>
          <w:rFonts w:ascii="Times New Roman" w:hAnsi="Times New Roman" w:cs="Times New Roman"/>
          <w:b/>
          <w:sz w:val="24"/>
          <w:szCs w:val="24"/>
        </w:rPr>
        <w:t>по телефону 2-14-09; 2-10-32</w:t>
      </w:r>
    </w:p>
    <w:p w:rsidR="00A94B9B" w:rsidRPr="00980126" w:rsidRDefault="00A94B9B" w:rsidP="00A94B9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>Опасные ситуации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</w:p>
    <w:p w:rsidR="00A94B9B" w:rsidRPr="00980126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Угроза затопления населенных пунктов или отдельных домов</w:t>
      </w:r>
    </w:p>
    <w:p w:rsidR="00A94B9B" w:rsidRPr="00980126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Резкий подъем уровня воды в результате ледового затора</w:t>
      </w:r>
    </w:p>
    <w:p w:rsidR="00A94B9B" w:rsidRPr="00980126" w:rsidRDefault="00954561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Требуется экстренная эвакуация населения.</w:t>
      </w:r>
    </w:p>
    <w:p w:rsidR="00954561" w:rsidRPr="00980126" w:rsidRDefault="00954561" w:rsidP="00954561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Создалась реальная угроза жизни и здоровью населения, оказавшегося          в зоне затопления.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5.           Несчастный случай с людьми, связанный с прохождением паводка.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6.           Аварии на объектах жизнеобеспечения.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954561" w:rsidRPr="00980126" w:rsidRDefault="00954561" w:rsidP="00954561">
      <w:pPr>
        <w:tabs>
          <w:tab w:val="left" w:pos="795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>елами</w:t>
      </w:r>
      <w:r w:rsidRPr="009801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126">
        <w:rPr>
          <w:rFonts w:ascii="Times New Roman" w:hAnsi="Times New Roman" w:cs="Times New Roman"/>
          <w:sz w:val="24"/>
          <w:szCs w:val="24"/>
        </w:rPr>
        <w:t>Н.В.Легута</w:t>
      </w:r>
      <w:proofErr w:type="spellEnd"/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sectPr w:rsidR="00A94B9B" w:rsidRPr="00954561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B40"/>
    <w:multiLevelType w:val="hybridMultilevel"/>
    <w:tmpl w:val="CB8C3A7A"/>
    <w:lvl w:ilvl="0" w:tplc="B1B864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15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104913"/>
    <w:rsid w:val="001F05BD"/>
    <w:rsid w:val="003319D2"/>
    <w:rsid w:val="0039560B"/>
    <w:rsid w:val="003F45C7"/>
    <w:rsid w:val="00417D6D"/>
    <w:rsid w:val="0044691B"/>
    <w:rsid w:val="004C196F"/>
    <w:rsid w:val="00591EB4"/>
    <w:rsid w:val="0070091A"/>
    <w:rsid w:val="0080296C"/>
    <w:rsid w:val="00954561"/>
    <w:rsid w:val="00980126"/>
    <w:rsid w:val="00A023C4"/>
    <w:rsid w:val="00A5561F"/>
    <w:rsid w:val="00A94B9B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270F-7020-4A43-AF33-D6C81941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2016-01-29T06:12:00Z</dcterms:created>
  <dcterms:modified xsi:type="dcterms:W3CDTF">2017-02-13T03:36:00Z</dcterms:modified>
</cp:coreProperties>
</file>